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חג הסיגד · יסודי – רגיל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מִי הִשְׁאִיר אֶת הַפֶּתֶק הַיָּרֹק?</w:t>
      </w:r>
    </w:p>
    <w:p>
      <w:pPr>
        <w:bidi/>
        <w:jc w:val="right"/>
      </w:pPr>
      <w:r>
        <w:rPr>
          <w:rFonts w:ascii="Arial" w:hAnsi="Arial" w:cs="Arial"/>
          <w:color w:val="555577"/>
          <w:sz w:val="28"/>
          <w:rtl/>
          <w:szCs w:val="28"/>
        </w:rPr>
        <w:t>התיק: מִי כָּתַב אֶת הַפֶּתֶק שֶׁנִּמְצָא עַל הַסַּפְסָל בַּטַּיֶּלֶת?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בְּכ״ט בְּחֶשְׁוָן נָסְעָה כִּתָּה ה׳ לִירוּשָׁלַיִם, לַחֲגִיגַת הַסִּיגְד. הַכִּתָּה עָמְדָה בְּטַיֶּלֶת גְּבוֹהָה, וּמִשָּׁם רָאוּ אֶת חוֹמוֹת הָעִיר הָעַתִּיקָה. אַרְבָּעָה חֲבֵרִים יָשְׁבוּ עַל סַפְסָל אֶחָד: מָאיָה, אֵיתָן, יַרְדֵּן וְנֹגַהּ.</w:t>
        <w:br/>
        <w:t>אֵיתָן אָכַל כָּרִיךְ גָּדוֹל כְּבָר בַּבֹּקֶר, בָּאוֹטוֹבּוּס. נֹגַהּ כָּתְבָה שִׁיר קָטָן בְּעֵט כָּחֹל, כִּי רַק אוֹתוֹ הֵבִיאָה. יַרְדֵּן צִיְּרָה אֶת הַחוֹמוֹת בְּעִפָּרוֹן יָרֹק, וְלֹא אָכְלָה דָּבָר עַד הַצָּהֳרַיִם. מָאיָה צִלְּמָה אֶת הַקֵּסִים בַּבְּגָדִים הַלְּבָנִים, מִתַּחַת לַמִּטְרִיּוֹת הַצִּבְעוֹנִיּוֹת.</w:t>
        <w:br/>
        <w:t>בִּשְׁתֵּים עֶשְׂרֵה מָצְאָה הַמּוֹרָה פֶּתֶק עַל הַסַּפְסָל. הוּא הָיָה כָּתוּב בְּיָרֹק: "לֹא אָכַלְתִּי מֵהַבֹּקֶר. מִכָּאן הַחוֹמוֹת קְרוֹבוֹת, וְהַלֵּב שֶׁלִּי מָלֵא כִּסּוּפִים."</w:t>
        <w:br/>
        <w:t>חֲצִי שָׁעָה אַחַר כָּךְ שָׁאֲלָה מָאיָה אֶת הַמּוֹרָה: "מָה זֶה כִּסּוּפִים?" הַמּוֹרָה חִיְּכָה: "גַּעְגּוּעִים חֲזָקִים מְאוֹד, כְּמוֹ הַגַּעְגּוּעִים לִירוּשָׁלַיִם בַּסִּיגְד."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מָאיָה</w:t>
            </w:r>
          </w:p>
        </w:tc>
        <w:tc>
          <w:tcPr>
            <w:tcW w:type="dxa" w:w="2606"/>
          </w:tcPr>
          <w:p>
            <w:pPr>
              <w:bidi/>
              <w:jc w:val="right"/>
            </w:pPr>
            <w:r>
              <w:rPr>
                <w:rFonts w:ascii="Arial" w:hAnsi="Arial" w:cs="Arial"/>
                <w:sz w:val="26"/>
                <w:rtl/>
                <w:szCs w:val="26"/>
              </w:rPr>
              <w:t>אוֹהֶבֶת לְצַלֵּם כָּל רֶגַע</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אֵיתָן</w:t>
            </w:r>
          </w:p>
        </w:tc>
        <w:tc>
          <w:tcPr>
            <w:tcW w:type="dxa" w:w="2606"/>
          </w:tcPr>
          <w:p>
            <w:pPr>
              <w:bidi/>
              <w:jc w:val="right"/>
            </w:pPr>
            <w:r>
              <w:rPr>
                <w:rFonts w:ascii="Arial" w:hAnsi="Arial" w:cs="Arial"/>
                <w:sz w:val="26"/>
                <w:rtl/>
                <w:szCs w:val="26"/>
              </w:rPr>
              <w:t>תָּמִיד מֵבִיא אֹכֶל לַטִּיּוּל</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יַרְדֵּן</w:t>
            </w:r>
          </w:p>
        </w:tc>
        <w:tc>
          <w:tcPr>
            <w:tcW w:type="dxa" w:w="2606"/>
          </w:tcPr>
          <w:p>
            <w:pPr>
              <w:bidi/>
              <w:jc w:val="right"/>
            </w:pPr>
            <w:r>
              <w:rPr>
                <w:rFonts w:ascii="Arial" w:hAnsi="Arial" w:cs="Arial"/>
                <w:sz w:val="26"/>
                <w:rtl/>
                <w:szCs w:val="26"/>
              </w:rPr>
              <w:t>מְצַיֶּרֶת בְּכָל הִזְדַּמְּנוּת</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נֹגַהּ</w:t>
            </w:r>
          </w:p>
        </w:tc>
        <w:tc>
          <w:tcPr>
            <w:tcW w:type="dxa" w:w="2606"/>
          </w:tcPr>
          <w:p>
            <w:pPr>
              <w:bidi/>
              <w:jc w:val="right"/>
            </w:pPr>
            <w:r>
              <w:rPr>
                <w:rFonts w:ascii="Arial" w:hAnsi="Arial" w:cs="Arial"/>
                <w:sz w:val="26"/>
                <w:rtl/>
                <w:szCs w:val="26"/>
              </w:rPr>
              <w:t>כּוֹתֶבֶת שִׁירִים קְטַנִּים</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מָה כָּתוּב בַּפֶּתֶק עַל הַבֹּקֶר שֶׁל הַכּוֹתֵב?</w:t>
      </w:r>
    </w:p>
    <w:p>
      <w:pPr>
        <w:bidi/>
        <w:jc w:val="right"/>
      </w:pPr>
      <w:r>
        <w:rPr>
          <w:rFonts w:ascii="Arial" w:hAnsi="Arial" w:cs="Arial"/>
          <w:sz w:val="28"/>
          <w:rtl/>
          <w:szCs w:val="28"/>
        </w:rPr>
        <w:t xml:space="preserve">   ◯ א. אֲרוּחַת בֹּקֶר גְּדוֹלָה</w:t>
      </w:r>
    </w:p>
    <w:p>
      <w:pPr>
        <w:bidi/>
        <w:jc w:val="right"/>
      </w:pPr>
      <w:r>
        <w:rPr>
          <w:rFonts w:ascii="Arial" w:hAnsi="Arial" w:cs="Arial"/>
          <w:sz w:val="28"/>
          <w:rtl/>
          <w:szCs w:val="28"/>
        </w:rPr>
        <w:t xml:space="preserve">   ◯ ב. צוֹם – בְּלִי אֹכֶל מֵהַבֹּקֶר</w:t>
      </w:r>
    </w:p>
    <w:p>
      <w:pPr>
        <w:bidi/>
        <w:jc w:val="right"/>
      </w:pPr>
      <w:r>
        <w:rPr>
          <w:rFonts w:ascii="Arial" w:hAnsi="Arial" w:cs="Arial"/>
          <w:sz w:val="28"/>
          <w:rtl/>
          <w:szCs w:val="28"/>
        </w:rPr>
        <w:t xml:space="preserve">   ◯ ג. שֵׁנָה טוֹבָה בָּאוֹטוֹבּוּס</w:t>
      </w:r>
    </w:p>
    <w:p>
      <w:pPr>
        <w:bidi/>
        <w:jc w:val="right"/>
      </w:pPr>
      <w:r>
        <w:rPr>
          <w:rFonts w:ascii="Arial" w:hAnsi="Arial" w:cs="Arial"/>
          <w:sz w:val="28"/>
          <w:rtl/>
          <w:szCs w:val="28"/>
        </w:rPr>
        <w:t xml:space="preserve">   ◯ ד. צִלּוּם שֶׁל הַחוֹמוֹת</w:t>
      </w:r>
    </w:p>
    <w:p>
      <w:pPr>
        <w:bidi/>
        <w:jc w:val="right"/>
      </w:pPr>
      <w:r>
        <w:rPr>
          <w:rFonts w:ascii="Arial" w:hAnsi="Arial" w:cs="Arial"/>
          <w:b/>
          <w:sz w:val="28"/>
          <w:rtl/>
          <w:szCs w:val="28"/>
          <w:bCs/>
        </w:rPr>
        <w:t>2. בְּאֵיזֶה צֶבַע כָּתוּב הַפֶּתֶק, וּמָה זֶה מְלַמֵּד אוֹתָנוּ?</w:t>
      </w:r>
    </w:p>
    <w:p>
      <w:pPr>
        <w:bidi/>
        <w:jc w:val="right"/>
      </w:pPr>
      <w:r>
        <w:rPr>
          <w:rFonts w:ascii="Arial" w:hAnsi="Arial" w:cs="Arial"/>
          <w:sz w:val="28"/>
          <w:rtl/>
          <w:szCs w:val="28"/>
        </w:rPr>
        <w:t xml:space="preserve">   ◯ א. כָּחֹל – אָז נֹגַהּ חֲשׁוּדָה</w:t>
      </w:r>
    </w:p>
    <w:p>
      <w:pPr>
        <w:bidi/>
        <w:jc w:val="right"/>
      </w:pPr>
      <w:r>
        <w:rPr>
          <w:rFonts w:ascii="Arial" w:hAnsi="Arial" w:cs="Arial"/>
          <w:sz w:val="28"/>
          <w:rtl/>
          <w:szCs w:val="28"/>
        </w:rPr>
        <w:t xml:space="preserve">   ◯ ב. אָדֹם – אַף אֶחָד לֹא כָּתַב בְּאָדֹם</w:t>
      </w:r>
    </w:p>
    <w:p>
      <w:pPr>
        <w:bidi/>
        <w:jc w:val="right"/>
      </w:pPr>
      <w:r>
        <w:rPr>
          <w:rFonts w:ascii="Arial" w:hAnsi="Arial" w:cs="Arial"/>
          <w:sz w:val="28"/>
          <w:rtl/>
          <w:szCs w:val="28"/>
        </w:rPr>
        <w:t xml:space="preserve">   ◯ ג. יָרֹק – וְלִנֹגַהּ הָיָה רַק עֵט כָּחֹל</w:t>
      </w:r>
    </w:p>
    <w:p>
      <w:pPr>
        <w:bidi/>
        <w:jc w:val="right"/>
      </w:pPr>
      <w:r>
        <w:rPr>
          <w:rFonts w:ascii="Arial" w:hAnsi="Arial" w:cs="Arial"/>
          <w:sz w:val="28"/>
          <w:rtl/>
          <w:szCs w:val="28"/>
        </w:rPr>
        <w:t xml:space="preserve">   ◯ ד. שָׁחֹר – כֻּלָּם כָּתְבוּ בְּשָׁחֹר</w:t>
      </w:r>
    </w:p>
    <w:p>
      <w:pPr>
        <w:bidi/>
        <w:jc w:val="right"/>
      </w:pPr>
      <w:r>
        <w:rPr>
          <w:rFonts w:ascii="Arial" w:hAnsi="Arial" w:cs="Arial"/>
          <w:b/>
          <w:sz w:val="28"/>
          <w:rtl/>
          <w:szCs w:val="28"/>
          <w:bCs/>
        </w:rPr>
        <w:t>3. מָה אֶפְשָׁר לְהָבִין מִן הַשְּׁאֵלָה שֶׁל מָאיָה לַמּוֹרָה?</w:t>
      </w:r>
    </w:p>
    <w:p>
      <w:pPr>
        <w:bidi/>
        <w:jc w:val="right"/>
      </w:pPr>
      <w:r>
        <w:rPr>
          <w:rFonts w:ascii="Arial" w:hAnsi="Arial" w:cs="Arial"/>
          <w:sz w:val="28"/>
          <w:rtl/>
          <w:szCs w:val="28"/>
        </w:rPr>
        <w:t xml:space="preserve">   ◯ א. שֶׁמָּאיָה לֹא הִכִּירָה אֶת הַמִּלָּה "כִּסּוּפִים"</w:t>
      </w:r>
    </w:p>
    <w:p>
      <w:pPr>
        <w:bidi/>
        <w:jc w:val="right"/>
      </w:pPr>
      <w:r>
        <w:rPr>
          <w:rFonts w:ascii="Arial" w:hAnsi="Arial" w:cs="Arial"/>
          <w:sz w:val="28"/>
          <w:rtl/>
          <w:szCs w:val="28"/>
        </w:rPr>
        <w:t xml:space="preserve">   ◯ ב. שֶׁמָּאיָה רָצְתָה לִכְתֹּב שִׁיר</w:t>
      </w:r>
    </w:p>
    <w:p>
      <w:pPr>
        <w:bidi/>
        <w:jc w:val="right"/>
      </w:pPr>
      <w:r>
        <w:rPr>
          <w:rFonts w:ascii="Arial" w:hAnsi="Arial" w:cs="Arial"/>
          <w:sz w:val="28"/>
          <w:rtl/>
          <w:szCs w:val="28"/>
        </w:rPr>
        <w:t xml:space="preserve">   ◯ ג. שֶׁמָּאיָה הָיְתָה רְעֵבָה מְאוֹד</w:t>
      </w:r>
    </w:p>
    <w:p>
      <w:pPr>
        <w:bidi/>
        <w:jc w:val="right"/>
      </w:pPr>
      <w:r>
        <w:rPr>
          <w:rFonts w:ascii="Arial" w:hAnsi="Arial" w:cs="Arial"/>
          <w:sz w:val="28"/>
          <w:rtl/>
          <w:szCs w:val="28"/>
        </w:rPr>
        <w:t xml:space="preserve">   ◯ ד. שֶׁמָּאיָה אִבְּדָה אֶת הַמַּצְלֵמָה</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צֹפֶן הָהָר</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חַג הַסִּיגְד חָל בְּכ״ט בְּחֶשְׁוָן, חֲמִשִּׁים יוֹם אַחֲרֵי יוֹם הַכִּפּוּרִים. הַשֵּׁם "סִיגְד" פֵּרוּשׁוֹ הִשְׁתַּחֲוָיָה. לְפִי הַמָּסֹרֶת, בְּאֶתְיוֹפְּיָה עָלוּ בְּנֵי קְהִלַּת בֵּיתָא יִשְׂרָאֵל אֶל רֹאשׁ הַר גָּבוֹהַּ. בְּרֹאשׁ הַשַּׁיָּרָה הָלְכוּ הַקֵּסִים, מַנְהִיגֵי הַקְּהִלָּה. הֵם נָשְׂאוּ אֶת הָאוֹרִית – סִפְרֵי הַקֹּדֶשׁ שֶׁל הַקְּהִלָּה, הַכְּתוּבִים בְּשָׂפָה עַתִּיקָה בְּשֵׁם גְּעֵז. עַל הָהָר הִתְפַּלְּלוּ, צָמוּ עַד הַצָּהֳרַיִם וְהִבִּיטוּ לְכִוּוּן יְרוּשָׁלַיִם. אַחַר כָּךְ יָרְדוּ, אָכְלוּ יַחַד וְשָׂמְחוּ.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‏15‏ ‏- 10‏ ‏- 3‏ ‏- 4‏</w:t>
            </w:r>
          </w:p>
        </w:tc>
        <w:tc>
          <w:tcPr>
            <w:tcW w:type="dxa" w:w="2606"/>
          </w:tcPr>
          <w:p>
            <w:pPr>
              <w:bidi/>
              <w:jc w:val="right"/>
            </w:pPr>
            <w:r>
              <w:rPr>
                <w:rFonts w:ascii="Arial" w:hAnsi="Arial" w:cs="Arial"/>
                <w:sz w:val="26"/>
                <w:rtl/>
                <w:szCs w:val="26"/>
              </w:rPr>
              <w:t>שֵׁם הֶחָג. פֵּרוּשׁוֹ: הִשְׁתַּחֲוָיָה.</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י א ת ר ו</w:t>
            </w:r>
          </w:p>
        </w:tc>
        <w:tc>
          <w:tcPr>
            <w:tcW w:type="dxa" w:w="2606"/>
          </w:tcPr>
          <w:p>
            <w:pPr>
              <w:bidi/>
              <w:jc w:val="right"/>
            </w:pPr>
            <w:r>
              <w:rPr>
                <w:rFonts w:ascii="Arial" w:hAnsi="Arial" w:cs="Arial"/>
                <w:sz w:val="26"/>
                <w:rtl/>
                <w:szCs w:val="26"/>
              </w:rPr>
              <w:t>סִפְרֵי הַקֹּדֶשׁ שֶׁל הַקְּהִלָּה.</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ק ס י מ</w:t>
            </w:r>
          </w:p>
        </w:tc>
        <w:tc>
          <w:tcPr>
            <w:tcW w:type="dxa" w:w="2606"/>
          </w:tcPr>
          <w:p>
            <w:pPr>
              <w:bidi/>
              <w:jc w:val="right"/>
            </w:pPr>
            <w:r>
              <w:rPr>
                <w:rFonts w:ascii="Arial" w:hAnsi="Arial" w:cs="Arial"/>
                <w:sz w:val="26"/>
                <w:rtl/>
                <w:szCs w:val="26"/>
              </w:rPr>
              <w:t>מַנְהִיגֵי הַקְּהִלָּה, שֶׁהָלְכוּ בְּרֹאשׁ הַשַּׁיָּרָה.</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‏3‏ ‏- 16‏ ‏- 7‏</w:t>
            </w:r>
          </w:p>
        </w:tc>
        <w:tc>
          <w:tcPr>
            <w:tcW w:type="dxa" w:w="2606"/>
          </w:tcPr>
          <w:p>
            <w:pPr>
              <w:bidi/>
              <w:jc w:val="right"/>
            </w:pPr>
            <w:r>
              <w:rPr>
                <w:rFonts w:ascii="Arial" w:hAnsi="Arial" w:cs="Arial"/>
                <w:sz w:val="26"/>
                <w:rtl/>
                <w:szCs w:val="26"/>
              </w:rPr>
              <w:t>הַשָּׂפָה הָעַתִּיקָה שֶׁבָּהּ כְּתוּבָה הָאוֹרִית.</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5</w:t>
            </w:r>
          </w:p>
        </w:tc>
        <w:tc>
          <w:tcPr>
            <w:tcW w:type="dxa" w:w="2606"/>
          </w:tcPr>
          <w:p>
            <w:pPr>
              <w:bidi/>
              <w:jc w:val="right"/>
            </w:pPr>
            <w:r>
              <w:rPr>
                <w:rFonts w:ascii="Arial" w:hAnsi="Arial" w:cs="Arial"/>
                <w:sz w:val="26"/>
                <w:rtl/>
                <w:szCs w:val="26"/>
              </w:rPr>
              <w:t>🔀 ר י ו י מ ל ש</w:t>
            </w:r>
          </w:p>
        </w:tc>
        <w:tc>
          <w:tcPr>
            <w:tcW w:type="dxa" w:w="2606"/>
          </w:tcPr>
          <w:p>
            <w:pPr>
              <w:bidi/>
              <w:jc w:val="right"/>
            </w:pPr>
            <w:r>
              <w:rPr>
                <w:rFonts w:ascii="Arial" w:hAnsi="Arial" w:cs="Arial"/>
                <w:sz w:val="26"/>
                <w:rtl/>
                <w:szCs w:val="26"/>
              </w:rPr>
              <w:t>לְאָן הִבִּיטוּ כֻּלָּם מֵרֹאשׁ הָהָר?</w:t>
            </w:r>
          </w:p>
        </w:tc>
        <w:tc>
          <w:tcPr>
            <w:tcW w:type="dxa" w:w="2606"/>
          </w:tcPr>
          <w:p>
            <w:pPr>
              <w:bidi/>
              <w:jc w:val="right"/>
            </w:pPr>
            <w:r>
              <w:rPr>
                <w:rFonts w:ascii="Arial" w:hAnsi="Arial" w:cs="Arial"/>
                <w:sz w:val="26"/>
                <w:rtl/>
                <w:szCs w:val="26"/>
              </w:rPr>
              <w:t>______________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מַסַּע הַסִּיגְד – אוֹתִיּוֹת הַקֶּסֶם</w:t>
      </w:r>
    </w:p>
    <w:p>
      <w:pPr>
        <w:bidi/>
        <w:jc w:val="right"/>
      </w:pPr>
      <w:r>
        <w:rPr>
          <w:rFonts w:ascii="Arial" w:hAnsi="Arial" w:cs="Arial"/>
          <w:color w:val="555577"/>
          <w:sz w:val="28"/>
          <w:rtl/>
          <w:szCs w:val="28"/>
        </w:rPr>
        <w:t>יוֹצְאִים לַמַּסָּע שֶׁל הַסִּיגְד: מִן הַכְּפָר, דֶּרֶךְ הָהָר וְעַד יְרוּשָׁלַיִם. בְּכָל תַּחֲנָה פִּתְרוּ מְשִׂימָה וְקַבְּלוּ אוֹת קֶסֶם! בכל תחנה – פתרו את המשימה וכתבו את אות הקסם שתקבלו מהמורה.</w:t>
      </w:r>
    </w:p>
    <w:p>
      <w:pPr>
        <w:bidi/>
        <w:jc w:val="right"/>
      </w:pPr>
      <w:r>
        <w:rPr>
          <w:rFonts w:ascii="Arial" w:hAnsi="Arial" w:cs="Arial"/>
          <w:b/>
          <w:sz w:val="28"/>
          <w:rtl/>
          <w:szCs w:val="28"/>
          <w:bCs/>
        </w:rPr>
        <w:t>1. 🏡 הַכְּפָר – מָתַי חָל חַג הַסִּיגְד?</w:t>
      </w:r>
    </w:p>
    <w:p>
      <w:pPr>
        <w:bidi/>
        <w:jc w:val="right"/>
      </w:pPr>
      <w:r>
        <w:rPr>
          <w:rFonts w:ascii="Arial" w:hAnsi="Arial" w:cs="Arial"/>
          <w:sz w:val="28"/>
          <w:rtl/>
          <w:szCs w:val="28"/>
        </w:rPr>
        <w:t xml:space="preserve">   ◯ א. בְּט״וּ בִּשְׁבָט</w:t>
      </w:r>
    </w:p>
    <w:p>
      <w:pPr>
        <w:bidi/>
        <w:jc w:val="right"/>
      </w:pPr>
      <w:r>
        <w:rPr>
          <w:rFonts w:ascii="Arial" w:hAnsi="Arial" w:cs="Arial"/>
          <w:sz w:val="28"/>
          <w:rtl/>
          <w:szCs w:val="28"/>
        </w:rPr>
        <w:t xml:space="preserve">   ◯ ב. בְּכ״ה בְּכִסְלֵו</w:t>
      </w:r>
    </w:p>
    <w:p>
      <w:pPr>
        <w:bidi/>
        <w:jc w:val="right"/>
      </w:pPr>
      <w:r>
        <w:rPr>
          <w:rFonts w:ascii="Arial" w:hAnsi="Arial" w:cs="Arial"/>
          <w:sz w:val="28"/>
          <w:rtl/>
          <w:szCs w:val="28"/>
        </w:rPr>
        <w:t xml:space="preserve">   ◯ ג. בְּכ״ט בְּחֶשְׁוָן</w:t>
      </w:r>
    </w:p>
    <w:p>
      <w:pPr>
        <w:bidi/>
        <w:jc w:val="right"/>
      </w:pPr>
      <w:r>
        <w:rPr>
          <w:rFonts w:ascii="Arial" w:hAnsi="Arial" w:cs="Arial"/>
          <w:sz w:val="28"/>
          <w:rtl/>
          <w:szCs w:val="28"/>
        </w:rPr>
        <w:t xml:space="preserve">   ◯ ד. בְּא׳ בְּנִיסָן</w:t>
      </w:r>
    </w:p>
    <w:p>
      <w:pPr>
        <w:bidi/>
        <w:jc w:val="right"/>
      </w:pPr>
      <w:r>
        <w:rPr>
          <w:rFonts w:ascii="Arial" w:hAnsi="Arial" w:cs="Arial"/>
          <w:sz w:val="28"/>
          <w:rtl/>
          <w:szCs w:val="28"/>
        </w:rPr>
        <w:t>2. ⛰️ מַעֲלֵה הָהָר – הַתְאִימוּ כָּל מִלָּה לְפֵרוּשָׁהּ.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קֵסִים</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הִשְׁתַּחֲוָיָה</w:t>
            </w:r>
          </w:p>
        </w:tc>
      </w:tr>
      <w:tr>
        <w:tc>
          <w:tcPr>
            <w:tcW w:type="dxa" w:w="2606"/>
          </w:tcPr>
          <w:p>
            <w:pPr>
              <w:bidi/>
              <w:jc w:val="right"/>
            </w:pPr>
            <w:r>
              <w:rPr>
                <w:rFonts w:ascii="Arial" w:hAnsi="Arial" w:cs="Arial"/>
                <w:sz w:val="26"/>
                <w:rtl/>
                <w:szCs w:val="26"/>
              </w:rPr>
              <w:t>אוֹרִית</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מַנְהִיגֵי הַקְּהִלָּה</w:t>
            </w:r>
          </w:p>
        </w:tc>
      </w:tr>
      <w:tr>
        <w:tc>
          <w:tcPr>
            <w:tcW w:type="dxa" w:w="2606"/>
          </w:tcPr>
          <w:p>
            <w:pPr>
              <w:bidi/>
              <w:jc w:val="right"/>
            </w:pPr>
            <w:r>
              <w:rPr>
                <w:rFonts w:ascii="Arial" w:hAnsi="Arial" w:cs="Arial"/>
                <w:sz w:val="26"/>
                <w:rtl/>
                <w:szCs w:val="26"/>
              </w:rPr>
              <w:t>גְּעֵז</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שָׂפָה עַתִּיקָה</w:t>
            </w:r>
          </w:p>
        </w:tc>
      </w:tr>
      <w:tr>
        <w:tc>
          <w:tcPr>
            <w:tcW w:type="dxa" w:w="2606"/>
          </w:tcPr>
          <w:p>
            <w:pPr>
              <w:bidi/>
              <w:jc w:val="right"/>
            </w:pPr>
            <w:r>
              <w:rPr>
                <w:rFonts w:ascii="Arial" w:hAnsi="Arial" w:cs="Arial"/>
                <w:sz w:val="26"/>
                <w:rtl/>
                <w:szCs w:val="26"/>
              </w:rPr>
              <w:t>סִיגְד</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ד.</w:t>
            </w:r>
          </w:p>
        </w:tc>
        <w:tc>
          <w:tcPr>
            <w:tcW w:type="dxa" w:w="2606"/>
          </w:tcPr>
          <w:p>
            <w:pPr>
              <w:bidi/>
              <w:jc w:val="right"/>
            </w:pPr>
            <w:r>
              <w:rPr>
                <w:rFonts w:ascii="Arial" w:hAnsi="Arial" w:cs="Arial"/>
                <w:sz w:val="26"/>
                <w:rtl/>
                <w:szCs w:val="26"/>
              </w:rPr>
              <w:t>סִפְרֵי הַקֹּדֶשׁ</w:t>
            </w:r>
          </w:p>
        </w:tc>
      </w:tr>
    </w:tbl>
    <w:p>
      <w:pPr>
        <w:bidi/>
        <w:jc w:val="right"/>
      </w:pPr>
    </w:p>
    <w:p>
      <w:pPr>
        <w:bidi/>
        <w:jc w:val="right"/>
      </w:pPr>
      <w:r>
        <w:rPr>
          <w:rFonts w:ascii="Arial" w:hAnsi="Arial" w:cs="Arial"/>
          <w:b/>
          <w:sz w:val="28"/>
          <w:rtl/>
          <w:szCs w:val="28"/>
          <w:bCs/>
        </w:rPr>
        <w:t>3. 🙏 רֹאשׁ הָהָר – לָמָּה, לְפִי הַמָּסֹרֶת, עָלוּ דַּוְקָא לְרֹאשׁ הַר גָּבוֹהַּ?</w:t>
      </w:r>
    </w:p>
    <w:p>
      <w:pPr>
        <w:bidi/>
        <w:jc w:val="right"/>
      </w:pPr>
      <w:r>
        <w:rPr>
          <w:rFonts w:ascii="Arial" w:hAnsi="Arial" w:cs="Arial"/>
          <w:sz w:val="28"/>
          <w:rtl/>
          <w:szCs w:val="28"/>
        </w:rPr>
        <w:t xml:space="preserve">   ◯ א. כִּי בַּכְּפָר הָיָה חַם מִדַּי</w:t>
      </w:r>
    </w:p>
    <w:p>
      <w:pPr>
        <w:bidi/>
        <w:jc w:val="right"/>
      </w:pPr>
      <w:r>
        <w:rPr>
          <w:rFonts w:ascii="Arial" w:hAnsi="Arial" w:cs="Arial"/>
          <w:sz w:val="28"/>
          <w:rtl/>
          <w:szCs w:val="28"/>
        </w:rPr>
        <w:t xml:space="preserve">   ◯ ב. כִּי הָהָר מַזְכִּיר אֶת הַר סִינַי</w:t>
      </w:r>
    </w:p>
    <w:p>
      <w:pPr>
        <w:bidi/>
        <w:jc w:val="right"/>
      </w:pPr>
      <w:r>
        <w:rPr>
          <w:rFonts w:ascii="Arial" w:hAnsi="Arial" w:cs="Arial"/>
          <w:sz w:val="28"/>
          <w:rtl/>
          <w:szCs w:val="28"/>
        </w:rPr>
        <w:t xml:space="preserve">   ◯ ג. כְּדֵי לִמְצֹא מַיִם</w:t>
      </w:r>
    </w:p>
    <w:p>
      <w:pPr>
        <w:bidi/>
        <w:jc w:val="right"/>
      </w:pPr>
      <w:r>
        <w:rPr>
          <w:rFonts w:ascii="Arial" w:hAnsi="Arial" w:cs="Arial"/>
          <w:sz w:val="28"/>
          <w:rtl/>
          <w:szCs w:val="28"/>
        </w:rPr>
        <w:t xml:space="preserve">   ◯ ד. כְּדֵי לִשְׁמֹר עַל הַבְּהֵמוֹת</w:t>
      </w:r>
    </w:p>
    <w:p>
      <w:pPr>
        <w:bidi/>
        <w:jc w:val="right"/>
      </w:pPr>
      <w:r>
        <w:rPr>
          <w:rFonts w:ascii="Arial" w:hAnsi="Arial" w:cs="Arial"/>
          <w:sz w:val="28"/>
          <w:rtl/>
          <w:szCs w:val="28"/>
        </w:rPr>
        <w:t>4. 🍲 הַיְּרִידָה וְהַסְּעוּדָה – הַתְאִימוּ כָּל זְמַן לְמָה שֶׁקּוֹרֶה בּוֹ.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בַּבֹּקֶר</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יְרִידָה מִן הָהָר</w:t>
            </w:r>
          </w:p>
        </w:tc>
      </w:tr>
      <w:tr>
        <w:tc>
          <w:tcPr>
            <w:tcW w:type="dxa" w:w="2606"/>
          </w:tcPr>
          <w:p>
            <w:pPr>
              <w:bidi/>
              <w:jc w:val="right"/>
            </w:pPr>
            <w:r>
              <w:rPr>
                <w:rFonts w:ascii="Arial" w:hAnsi="Arial" w:cs="Arial"/>
                <w:sz w:val="26"/>
                <w:rtl/>
                <w:szCs w:val="26"/>
              </w:rPr>
              <w:t>בַּצָּהֳרַיִם</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סְעוּדָה וְשִׂמְחָה יַחַד</w:t>
            </w:r>
          </w:p>
        </w:tc>
      </w:tr>
      <w:tr>
        <w:tc>
          <w:tcPr>
            <w:tcW w:type="dxa" w:w="2606"/>
          </w:tcPr>
          <w:p>
            <w:pPr>
              <w:bidi/>
              <w:jc w:val="right"/>
            </w:pPr>
            <w:r>
              <w:rPr>
                <w:rFonts w:ascii="Arial" w:hAnsi="Arial" w:cs="Arial"/>
                <w:sz w:val="26"/>
                <w:rtl/>
                <w:szCs w:val="26"/>
              </w:rPr>
              <w:t>אַחַר כָּךְ</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צוֹם וּתְפִלָּה עַל הָהָר</w:t>
            </w:r>
          </w:p>
        </w:tc>
      </w:tr>
    </w:tbl>
    <w:p>
      <w:pPr>
        <w:bidi/>
        <w:jc w:val="right"/>
      </w:pPr>
    </w:p>
    <w:p>
      <w:pPr>
        <w:bidi/>
        <w:jc w:val="right"/>
      </w:pPr>
      <w:r>
        <w:rPr>
          <w:rFonts w:ascii="Arial" w:hAnsi="Arial" w:cs="Arial"/>
          <w:b/>
          <w:sz w:val="28"/>
          <w:rtl/>
          <w:szCs w:val="28"/>
          <w:bCs/>
        </w:rPr>
        <w:t>5. 🌇 הַטַּיֶּלֶת – אֵיפֹה חָגְגָה כִּתָּה ה׳ אֶת הַסִּיגְד בִּירוּשָׁלַיִם?</w:t>
      </w:r>
    </w:p>
    <w:p>
      <w:pPr>
        <w:bidi/>
        <w:jc w:val="right"/>
      </w:pPr>
      <w:r>
        <w:rPr>
          <w:rFonts w:ascii="Arial" w:hAnsi="Arial" w:cs="Arial"/>
          <w:sz w:val="28"/>
          <w:rtl/>
          <w:szCs w:val="28"/>
        </w:rPr>
        <w:t xml:space="preserve">   ◯ א. בְּחוֹף הַיָּם</w:t>
      </w:r>
    </w:p>
    <w:p>
      <w:pPr>
        <w:bidi/>
        <w:jc w:val="right"/>
      </w:pPr>
      <w:r>
        <w:rPr>
          <w:rFonts w:ascii="Arial" w:hAnsi="Arial" w:cs="Arial"/>
          <w:sz w:val="28"/>
          <w:rtl/>
          <w:szCs w:val="28"/>
        </w:rPr>
        <w:t xml:space="preserve">   ◯ ב. בַּמִּדְבָּר</w:t>
      </w:r>
    </w:p>
    <w:p>
      <w:pPr>
        <w:bidi/>
        <w:jc w:val="right"/>
      </w:pPr>
      <w:r>
        <w:rPr>
          <w:rFonts w:ascii="Arial" w:hAnsi="Arial" w:cs="Arial"/>
          <w:sz w:val="28"/>
          <w:rtl/>
          <w:szCs w:val="28"/>
        </w:rPr>
        <w:t xml:space="preserve">   ◯ ג. בְּתוֹךְ מְעָרָה</w:t>
      </w:r>
    </w:p>
    <w:p>
      <w:pPr>
        <w:bidi/>
        <w:jc w:val="right"/>
      </w:pPr>
      <w:r>
        <w:rPr>
          <w:rFonts w:ascii="Arial" w:hAnsi="Arial" w:cs="Arial"/>
          <w:sz w:val="28"/>
          <w:rtl/>
          <w:szCs w:val="28"/>
        </w:rPr>
        <w:t xml:space="preserve">   ◯ ד. בְּטַיֶּלֶת מוּל הָעִיר הָעַתִּיקָה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6"/>
                <w:rtl/>
                <w:szCs w:val="26"/>
                <w:bCs/>
              </w:rPr>
              <w:t>תחנה</w:t>
            </w:r>
          </w:p>
        </w:tc>
        <w:tc>
          <w:tcPr>
            <w:tcW w:type="dxa" w:w="1738"/>
            <w:shd w:val="clear" w:fill="E5DBFF"/>
          </w:tcPr>
          <w:p>
            <w:pPr>
              <w:bidi/>
              <w:jc w:val="right"/>
            </w:pPr>
            <w:r>
              <w:rPr>
                <w:rFonts w:ascii="Arial" w:hAnsi="Arial" w:cs="Arial"/>
                <w:b/>
                <w:sz w:val="26"/>
                <w:rtl/>
                <w:szCs w:val="26"/>
                <w:bCs/>
              </w:rPr>
              <w:t>1</w:t>
            </w:r>
          </w:p>
        </w:tc>
        <w:tc>
          <w:tcPr>
            <w:tcW w:type="dxa" w:w="1738"/>
            <w:shd w:val="clear" w:fill="E5DBFF"/>
          </w:tcPr>
          <w:p>
            <w:pPr>
              <w:bidi/>
              <w:jc w:val="right"/>
            </w:pPr>
            <w:r>
              <w:rPr>
                <w:rFonts w:ascii="Arial" w:hAnsi="Arial" w:cs="Arial"/>
                <w:b/>
                <w:sz w:val="26"/>
                <w:rtl/>
                <w:szCs w:val="26"/>
                <w:bCs/>
              </w:rPr>
              <w:t>2</w:t>
            </w:r>
          </w:p>
        </w:tc>
        <w:tc>
          <w:tcPr>
            <w:tcW w:type="dxa" w:w="1738"/>
            <w:shd w:val="clear" w:fill="E5DBFF"/>
          </w:tcPr>
          <w:p>
            <w:pPr>
              <w:bidi/>
              <w:jc w:val="right"/>
            </w:pPr>
            <w:r>
              <w:rPr>
                <w:rFonts w:ascii="Arial" w:hAnsi="Arial" w:cs="Arial"/>
                <w:b/>
                <w:sz w:val="26"/>
                <w:rtl/>
                <w:szCs w:val="26"/>
                <w:bCs/>
              </w:rPr>
              <w:t>3</w:t>
            </w:r>
          </w:p>
        </w:tc>
        <w:tc>
          <w:tcPr>
            <w:tcW w:type="dxa" w:w="1738"/>
            <w:shd w:val="clear" w:fill="E5DBFF"/>
          </w:tcPr>
          <w:p>
            <w:pPr>
              <w:bidi/>
              <w:jc w:val="right"/>
            </w:pPr>
            <w:r>
              <w:rPr>
                <w:rFonts w:ascii="Arial" w:hAnsi="Arial" w:cs="Arial"/>
                <w:b/>
                <w:sz w:val="26"/>
                <w:rtl/>
                <w:szCs w:val="26"/>
                <w:bCs/>
              </w:rPr>
              <w:t>4</w:t>
            </w:r>
          </w:p>
        </w:tc>
        <w:tc>
          <w:tcPr>
            <w:tcW w:type="dxa" w:w="1738"/>
            <w:shd w:val="clear" w:fill="E5DBFF"/>
          </w:tcPr>
          <w:p>
            <w:pPr>
              <w:bidi/>
              <w:jc w:val="right"/>
            </w:pPr>
            <w:r>
              <w:rPr>
                <w:rFonts w:ascii="Arial" w:hAnsi="Arial" w:cs="Arial"/>
                <w:b/>
                <w:sz w:val="26"/>
                <w:rtl/>
                <w:szCs w:val="26"/>
                <w:bCs/>
              </w:rPr>
              <w:t>5</w:t>
            </w:r>
          </w:p>
        </w:tc>
      </w:tr>
      <w:tr>
        <w:tc>
          <w:tcPr>
            <w:tcW w:type="dxa" w:w="1738"/>
          </w:tcPr>
          <w:p>
            <w:pPr>
              <w:bidi/>
              <w:jc w:val="right"/>
            </w:pPr>
            <w:r>
              <w:rPr>
                <w:rFonts w:ascii="Arial" w:hAnsi="Arial" w:cs="Arial"/>
                <w:sz w:val="26"/>
                <w:rtl/>
                <w:szCs w:val="26"/>
              </w:rPr>
              <w:t>אות קסם</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מְסַדְּרִים אֶת הַחַג</w:t>
      </w:r>
    </w:p>
    <w:p>
      <w:pPr>
        <w:bidi/>
        <w:jc w:val="right"/>
      </w:pPr>
      <w:r>
        <w:rPr>
          <w:rFonts w:ascii="Arial" w:hAnsi="Arial" w:cs="Arial"/>
          <w:color w:val="555577"/>
          <w:sz w:val="28"/>
          <w:rtl/>
          <w:szCs w:val="28"/>
        </w:rPr>
        <w:t>הַסִּיגְד הוּא יוֹם שֶׁל צוֹם, תְּפִלָּה וְשִׂמְחָה. סַדְּרוּ וּמַיְּנוּ – וְגַלּוּ אֵיךְ הַחַג בָּנוּי.</w:t>
      </w:r>
    </w:p>
    <w:p>
      <w:pPr>
        <w:bidi/>
        <w:jc w:val="right"/>
      </w:pPr>
      <w:r>
        <w:rPr>
          <w:rFonts w:ascii="Arial" w:hAnsi="Arial" w:cs="Arial"/>
          <w:sz w:val="28"/>
          <w:rtl/>
          <w:szCs w:val="28"/>
        </w:rPr>
        <w:t>סַדְּרוּ אֶת יוֹם הַסִּיגְד לְפִי הַסֵּדֶר.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הַקְּהִלָּה מִתְאַסֶּפֶת בַּבֹּקֶר, בְּצוֹם</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הַקֵּסִים קוֹרְאִים מִן הָאוֹרִית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יוֹרְדִים מִן הָהָר</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אוֹכְלִים יַחַד וְשָׂמֵחִים</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עוֹלִים יַחַד אֶל רֹאשׁ הָהָר</w:t>
            </w:r>
          </w:p>
        </w:tc>
      </w:tr>
    </w:tbl>
    <w:p>
      <w:pPr>
        <w:bidi/>
        <w:jc w:val="right"/>
      </w:pPr>
    </w:p>
    <w:p>
      <w:pPr>
        <w:bidi/>
        <w:jc w:val="right"/>
      </w:pPr>
      <w:r>
        <w:rPr>
          <w:rFonts w:ascii="Arial" w:hAnsi="Arial" w:cs="Arial"/>
          <w:sz w:val="28"/>
          <w:rtl/>
          <w:szCs w:val="28"/>
        </w:rPr>
        <w:t>אָז בְּאֶתְיוֹפְּיָה אוֹ הַיּוֹם בִּירוּשָׁלַיִם?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אָז – בְּאֶתְיוֹפְּיָה</w:t>
            </w:r>
          </w:p>
        </w:tc>
        <w:tc>
          <w:tcPr>
            <w:tcW w:type="dxa" w:w="3475"/>
            <w:shd w:val="clear" w:fill="E5DBFF"/>
          </w:tcPr>
          <w:p>
            <w:pPr>
              <w:bidi/>
              <w:jc w:val="right"/>
            </w:pPr>
            <w:r>
              <w:rPr>
                <w:rFonts w:ascii="Arial" w:hAnsi="Arial" w:cs="Arial"/>
                <w:b/>
                <w:sz w:val="26"/>
                <w:rtl/>
                <w:szCs w:val="26"/>
                <w:bCs/>
              </w:rPr>
              <w:t>הַיּוֹם – בִּירוּשָׁלַיִם</w:t>
            </w:r>
          </w:p>
        </w:tc>
      </w:tr>
      <w:tr>
        <w:tc>
          <w:tcPr>
            <w:tcW w:type="dxa" w:w="3475"/>
          </w:tcPr>
          <w:p>
            <w:pPr>
              <w:bidi/>
              <w:jc w:val="right"/>
            </w:pPr>
            <w:r>
              <w:rPr>
                <w:rFonts w:ascii="Arial" w:hAnsi="Arial" w:cs="Arial"/>
                <w:sz w:val="26"/>
                <w:rtl/>
                <w:szCs w:val="26"/>
              </w:rPr>
              <w:t>עוֹמְדִים בְּטַיֶּלֶת מוּל הָעִיר הָעַתִּיקָה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כִּתּוֹת מִכָּל הָאָרֶץ בָּאוֹת לִרְאוֹת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מַבִּיטִים מֵרָחוֹק לְכִוּוּן יְרוּשָׁלַיִם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הַחֲלוֹם לְהַגִּיעַ לִירוּשָׁלַיִם עוֹד לֹא הִתְגַּשֵּׁם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עוֹלִים לְהַר גָּבוֹהַּ לְיַד הַכְּפָר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חוֹגְגִים בְּתוֹךְ יְרוּשָׁלַיִם עַצְמָהּ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עֻבְדָּה אוֹ דֵּעָה?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עֻבְדָּה</w:t>
            </w:r>
          </w:p>
        </w:tc>
        <w:tc>
          <w:tcPr>
            <w:tcW w:type="dxa" w:w="3475"/>
            <w:shd w:val="clear" w:fill="E5DBFF"/>
          </w:tcPr>
          <w:p>
            <w:pPr>
              <w:bidi/>
              <w:jc w:val="right"/>
            </w:pPr>
            <w:r>
              <w:rPr>
                <w:rFonts w:ascii="Arial" w:hAnsi="Arial" w:cs="Arial"/>
                <w:b/>
                <w:sz w:val="26"/>
                <w:rtl/>
                <w:szCs w:val="26"/>
                <w:bCs/>
              </w:rPr>
              <w:t>דֵּעָה</w:t>
            </w:r>
          </w:p>
        </w:tc>
      </w:tr>
      <w:tr>
        <w:tc>
          <w:tcPr>
            <w:tcW w:type="dxa" w:w="3475"/>
          </w:tcPr>
          <w:p>
            <w:pPr>
              <w:bidi/>
              <w:jc w:val="right"/>
            </w:pPr>
            <w:r>
              <w:rPr>
                <w:rFonts w:ascii="Arial" w:hAnsi="Arial" w:cs="Arial"/>
                <w:sz w:val="26"/>
                <w:rtl/>
                <w:szCs w:val="26"/>
              </w:rPr>
              <w:t>כְּדַאי שֶׁכָּל כִּתָּה תִּלְמַד עַל הַסִּיגְד</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הַסִּיגְד חָל בְּכ״ט בְּחֶשְׁוָן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הַמִּטְרִיּוֹת הַצִּבְעוֹנִיּוֹת הֵן הַחֵלֶק הֲכִי מְעַנְיֵן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הַקֵּסִים הוֹלְכִים בְּרֹאשׁ הַקְּהִלָּה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הָאוֹרִית כְּתוּבָה בִּגְעֵז</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הַסִּיגְד הוּא הֶחָג הֲכִי יָפֶה בַּשָּׁנָה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הַקְּהִלָּה מִתְאַסֶּפֶת בַּבֹּקֶר, בְּצוֹם</w:t>
      </w:r>
    </w:p>
    <w:p>
      <w:pPr>
        <w:bidi/>
        <w:jc w:val="right"/>
      </w:pPr>
      <w:r>
        <w:rPr>
          <w:rFonts w:ascii="Arial" w:hAnsi="Arial" w:cs="Arial"/>
          <w:sz w:val="28"/>
          <w:rtl/>
          <w:szCs w:val="28"/>
        </w:rPr>
        <w:t>• עוֹלִים יַחַד אֶל רֹאשׁ הָהָר</w:t>
      </w:r>
    </w:p>
    <w:p>
      <w:pPr>
        <w:bidi/>
        <w:jc w:val="right"/>
      </w:pPr>
      <w:r>
        <w:rPr>
          <w:rFonts w:ascii="Arial" w:hAnsi="Arial" w:cs="Arial"/>
          <w:sz w:val="28"/>
          <w:rtl/>
          <w:szCs w:val="28"/>
        </w:rPr>
        <w:t>• הַקֵּסִים קוֹרְאִים מִן הָאוֹרִית</w:t>
      </w:r>
    </w:p>
    <w:p>
      <w:pPr>
        <w:bidi/>
        <w:jc w:val="right"/>
      </w:pPr>
      <w:r>
        <w:rPr>
          <w:rFonts w:ascii="Arial" w:hAnsi="Arial" w:cs="Arial"/>
          <w:sz w:val="28"/>
          <w:rtl/>
          <w:szCs w:val="28"/>
        </w:rPr>
        <w:t>• יוֹרְדִים מִן הָהָר</w:t>
      </w:r>
    </w:p>
    <w:p>
      <w:pPr>
        <w:bidi/>
        <w:jc w:val="right"/>
      </w:pPr>
      <w:r>
        <w:rPr>
          <w:rFonts w:ascii="Arial" w:hAnsi="Arial" w:cs="Arial"/>
          <w:sz w:val="28"/>
          <w:rtl/>
          <w:szCs w:val="28"/>
        </w:rPr>
        <w:t>• אוֹכְלִים יַחַד וְשָׂמֵחִים</w:t>
      </w:r>
    </w:p>
    <w:p>
      <w:pPr>
        <w:bidi/>
        <w:jc w:val="right"/>
      </w:pPr>
      <w:r>
        <w:rPr>
          <w:rFonts w:ascii="Arial" w:hAnsi="Arial" w:cs="Arial"/>
          <w:sz w:val="28"/>
          <w:rtl/>
          <w:szCs w:val="28"/>
        </w:rPr>
        <w:t>• עוֹלִים לְהַר גָּבוֹהַּ לְיַד הַכְּפָר</w:t>
      </w:r>
    </w:p>
    <w:p>
      <w:pPr>
        <w:bidi/>
        <w:jc w:val="right"/>
      </w:pPr>
      <w:r>
        <w:rPr>
          <w:rFonts w:ascii="Arial" w:hAnsi="Arial" w:cs="Arial"/>
          <w:sz w:val="28"/>
          <w:rtl/>
          <w:szCs w:val="28"/>
        </w:rPr>
        <w:t>• מַבִּיטִים מֵרָחוֹק לְכִוּוּן יְרוּשָׁלַיִם</w:t>
      </w:r>
    </w:p>
    <w:p>
      <w:pPr>
        <w:bidi/>
        <w:jc w:val="right"/>
      </w:pPr>
      <w:r>
        <w:rPr>
          <w:rFonts w:ascii="Arial" w:hAnsi="Arial" w:cs="Arial"/>
          <w:sz w:val="28"/>
          <w:rtl/>
          <w:szCs w:val="28"/>
        </w:rPr>
        <w:t>• עוֹמְדִים בְּטַיֶּלֶת מוּל הָעִיר הָעַתִּיקָה</w:t>
      </w:r>
    </w:p>
    <w:p>
      <w:pPr>
        <w:bidi/>
        <w:jc w:val="right"/>
      </w:pPr>
      <w:r>
        <w:rPr>
          <w:rFonts w:ascii="Arial" w:hAnsi="Arial" w:cs="Arial"/>
          <w:sz w:val="28"/>
          <w:rtl/>
          <w:szCs w:val="28"/>
        </w:rPr>
        <w:t>• הַחֲלוֹם לְהַגִּיעַ לִירוּשָׁלַיִם עוֹד לֹא הִתְגַּשֵּׁם</w:t>
      </w:r>
    </w:p>
    <w:p>
      <w:pPr>
        <w:bidi/>
        <w:jc w:val="right"/>
      </w:pPr>
      <w:r>
        <w:rPr>
          <w:rFonts w:ascii="Arial" w:hAnsi="Arial" w:cs="Arial"/>
          <w:sz w:val="28"/>
          <w:rtl/>
          <w:szCs w:val="28"/>
        </w:rPr>
        <w:t>• חוֹגְגִים בְּתוֹךְ יְרוּשָׁלַיִם עַצְמָהּ</w:t>
      </w:r>
    </w:p>
    <w:p>
      <w:pPr>
        <w:bidi/>
        <w:jc w:val="right"/>
      </w:pPr>
      <w:r>
        <w:rPr>
          <w:rFonts w:ascii="Arial" w:hAnsi="Arial" w:cs="Arial"/>
          <w:sz w:val="28"/>
          <w:rtl/>
          <w:szCs w:val="28"/>
        </w:rPr>
        <w:t>• כִּתּוֹת מִכָּל הָאָרֶץ בָּאוֹת לִרְאוֹת</w:t>
      </w:r>
    </w:p>
    <w:p>
      <w:pPr>
        <w:bidi/>
        <w:jc w:val="right"/>
      </w:pPr>
      <w:r>
        <w:rPr>
          <w:rFonts w:ascii="Arial" w:hAnsi="Arial" w:cs="Arial"/>
          <w:sz w:val="28"/>
          <w:rtl/>
          <w:szCs w:val="28"/>
        </w:rPr>
        <w:t>• הַסִּיגְד חָל בְּכ״ט בְּחֶשְׁוָן</w:t>
      </w:r>
    </w:p>
    <w:p>
      <w:pPr>
        <w:bidi/>
        <w:jc w:val="right"/>
      </w:pPr>
      <w:r>
        <w:rPr>
          <w:rFonts w:ascii="Arial" w:hAnsi="Arial" w:cs="Arial"/>
          <w:sz w:val="28"/>
          <w:rtl/>
          <w:szCs w:val="28"/>
        </w:rPr>
        <w:t>• הָאוֹרִית כְּתוּבָה בִּגְעֵז</w:t>
      </w:r>
    </w:p>
    <w:p>
      <w:pPr>
        <w:bidi/>
        <w:jc w:val="right"/>
      </w:pPr>
      <w:r>
        <w:rPr>
          <w:rFonts w:ascii="Arial" w:hAnsi="Arial" w:cs="Arial"/>
          <w:sz w:val="28"/>
          <w:rtl/>
          <w:szCs w:val="28"/>
        </w:rPr>
        <w:t>• הַסִּיגְד הוּא הֶחָג הֲכִי יָפֶה בַּשָּׁנָה</w:t>
      </w:r>
    </w:p>
    <w:p>
      <w:pPr>
        <w:bidi/>
        <w:jc w:val="right"/>
      </w:pPr>
      <w:r>
        <w:rPr>
          <w:rFonts w:ascii="Arial" w:hAnsi="Arial" w:cs="Arial"/>
          <w:sz w:val="28"/>
          <w:rtl/>
          <w:szCs w:val="28"/>
        </w:rPr>
        <w:t>• הַקֵּסִים הוֹלְכִים בְּרֹאשׁ הַקְּהִלָּה</w:t>
      </w:r>
    </w:p>
    <w:p>
      <w:pPr>
        <w:bidi/>
        <w:jc w:val="right"/>
      </w:pPr>
      <w:r>
        <w:rPr>
          <w:rFonts w:ascii="Arial" w:hAnsi="Arial" w:cs="Arial"/>
          <w:sz w:val="28"/>
          <w:rtl/>
          <w:szCs w:val="28"/>
        </w:rPr>
        <w:t>• כְּדַאי שֶׁכָּל כִּתָּה תִּלְמַד עַל הַסִּיגְד</w:t>
      </w:r>
    </w:p>
    <w:p>
      <w:pPr>
        <w:bidi/>
        <w:jc w:val="right"/>
      </w:pPr>
      <w:r>
        <w:rPr>
          <w:rFonts w:ascii="Arial" w:hAnsi="Arial" w:cs="Arial"/>
          <w:sz w:val="28"/>
          <w:rtl/>
          <w:szCs w:val="28"/>
        </w:rPr>
        <w:t>• הַמִּטְרִיּוֹת הַצִּבְעוֹנִיּוֹת הֵן הַחֵלֶק הֲכִי מְעַנְיֵן</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נַחֲשׁוּ וּבִדְקוּ: בֹּקֶר שֶׁל סִיגְד</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לִפְנֵי שָׁנִים רַבּוֹת, בִּכְפָר קָטָן בְּאֶתְיוֹפְּיָה, הִתְעוֹרְרָה הַקְּהִלָּה מֻקְדָּם בְּבֹקֶר הַסִּיגְד. אַף אֶחָד לֹא אָכַל אֲרוּחַת בֹּקֶר.</w:t>
      </w:r>
    </w:p>
    <w:p>
      <w:pPr>
        <w:bidi/>
        <w:jc w:val="right"/>
      </w:pPr>
      <w:r>
        <w:rPr>
          <w:rFonts w:ascii="Arial" w:hAnsi="Arial" w:cs="Arial"/>
          <w:b/>
          <w:sz w:val="28"/>
          <w:rtl/>
          <w:szCs w:val="28"/>
          <w:bCs/>
        </w:rPr>
        <w:t>1. מָה לְדַעְתְּכֶם הַסִּבָּה?</w:t>
      </w:r>
    </w:p>
    <w:p>
      <w:pPr>
        <w:bidi/>
        <w:jc w:val="right"/>
      </w:pPr>
      <w:r>
        <w:rPr>
          <w:rFonts w:ascii="Arial" w:hAnsi="Arial" w:cs="Arial"/>
          <w:sz w:val="28"/>
          <w:rtl/>
          <w:szCs w:val="28"/>
        </w:rPr>
        <w:t xml:space="preserve">   ◯ א. כִּי לֹא הָיָה אֹכֶל בַּכְּפָר</w:t>
      </w:r>
    </w:p>
    <w:p>
      <w:pPr>
        <w:bidi/>
        <w:jc w:val="right"/>
      </w:pPr>
      <w:r>
        <w:rPr>
          <w:rFonts w:ascii="Arial" w:hAnsi="Arial" w:cs="Arial"/>
          <w:sz w:val="28"/>
          <w:rtl/>
          <w:szCs w:val="28"/>
        </w:rPr>
        <w:t xml:space="preserve">   ◯ ב. כִּי בַּסִּיגְד צָמִים עַד הַצָּהֳרַיִם</w:t>
      </w:r>
    </w:p>
    <w:p>
      <w:pPr>
        <w:bidi/>
        <w:jc w:val="right"/>
      </w:pPr>
      <w:r>
        <w:rPr>
          <w:rFonts w:ascii="Arial" w:hAnsi="Arial" w:cs="Arial"/>
          <w:sz w:val="28"/>
          <w:rtl/>
          <w:szCs w:val="28"/>
        </w:rPr>
        <w:t xml:space="preserve">   ◯ ג. כִּי כֻּלָּם מִהֲרוּ לָעֲבוֹדָה</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הַקְּהִלָּה יָצְאָה לַדֶּרֶךְ. הַקֵּסִים הָלְכוּ רִאשׁוֹנִים, וְאִתָּם הָאוֹרִית, עֲטוּפָה בְּבַד צִבְעוֹנִי.</w:t>
      </w:r>
    </w:p>
    <w:p>
      <w:pPr>
        <w:bidi/>
        <w:jc w:val="right"/>
      </w:pPr>
      <w:r>
        <w:rPr>
          <w:rFonts w:ascii="Arial" w:hAnsi="Arial" w:cs="Arial"/>
          <w:b/>
          <w:sz w:val="28"/>
          <w:rtl/>
          <w:szCs w:val="28"/>
          <w:bCs/>
        </w:rPr>
        <w:t>2. לְאָן הֵם הוֹלְכִים?</w:t>
      </w:r>
    </w:p>
    <w:p>
      <w:pPr>
        <w:bidi/>
        <w:jc w:val="right"/>
      </w:pPr>
      <w:r>
        <w:rPr>
          <w:rFonts w:ascii="Arial" w:hAnsi="Arial" w:cs="Arial"/>
          <w:sz w:val="28"/>
          <w:rtl/>
          <w:szCs w:val="28"/>
        </w:rPr>
        <w:t xml:space="preserve">   ◯ א. אֶל הַשּׁוּק הַגָּדוֹל</w:t>
      </w:r>
    </w:p>
    <w:p>
      <w:pPr>
        <w:bidi/>
        <w:jc w:val="right"/>
      </w:pPr>
      <w:r>
        <w:rPr>
          <w:rFonts w:ascii="Arial" w:hAnsi="Arial" w:cs="Arial"/>
          <w:sz w:val="28"/>
          <w:rtl/>
          <w:szCs w:val="28"/>
        </w:rPr>
        <w:t xml:space="preserve">   ◯ ב. אֶל שְׂפַת הַנָּהָר</w:t>
      </w:r>
    </w:p>
    <w:p>
      <w:pPr>
        <w:bidi/>
        <w:jc w:val="right"/>
      </w:pPr>
      <w:r>
        <w:rPr>
          <w:rFonts w:ascii="Arial" w:hAnsi="Arial" w:cs="Arial"/>
          <w:sz w:val="28"/>
          <w:rtl/>
          <w:szCs w:val="28"/>
        </w:rPr>
        <w:t xml:space="preserve">   ◯ ג. אֶל רֹאשׁ הַר גָּבוֹהַּ</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עַל רֹאשׁ הָהָר עָמְדוּ כֻּלָּם בְּשֶׁקֶט. הַקֵּסִים פָּתְחוּ אֶת הָאוֹרִית, הַכְּתוּבָה בִּגְעֵז – שָׂפָה עַתִּיקָה.</w:t>
      </w:r>
    </w:p>
    <w:p>
      <w:pPr>
        <w:bidi/>
        <w:jc w:val="right"/>
      </w:pPr>
      <w:r>
        <w:rPr>
          <w:rFonts w:ascii="Arial" w:hAnsi="Arial" w:cs="Arial"/>
          <w:b/>
          <w:sz w:val="28"/>
          <w:rtl/>
          <w:szCs w:val="28"/>
          <w:bCs/>
        </w:rPr>
        <w:t>3. אֵיךְ יָבִינוּ כֻּלָּם קְרִיאָה בְּשָׂפָה עַתִּיקָה?</w:t>
      </w:r>
    </w:p>
    <w:p>
      <w:pPr>
        <w:bidi/>
        <w:jc w:val="right"/>
      </w:pPr>
      <w:r>
        <w:rPr>
          <w:rFonts w:ascii="Arial" w:hAnsi="Arial" w:cs="Arial"/>
          <w:sz w:val="28"/>
          <w:rtl/>
          <w:szCs w:val="28"/>
        </w:rPr>
        <w:t xml:space="preserve">   ◯ א. הַקֵּסִים יְתַרְגְּמוּ לְאַמְהָרִית, שְׂפַת הַיּוֹם־יוֹם</w:t>
      </w:r>
    </w:p>
    <w:p>
      <w:pPr>
        <w:bidi/>
        <w:jc w:val="right"/>
      </w:pPr>
      <w:r>
        <w:rPr>
          <w:rFonts w:ascii="Arial" w:hAnsi="Arial" w:cs="Arial"/>
          <w:sz w:val="28"/>
          <w:rtl/>
          <w:szCs w:val="28"/>
        </w:rPr>
        <w:t xml:space="preserve">   ◯ ב. כֻּלָּם לָמְדוּ גְּעֵז בַּבַּיִת</w:t>
      </w:r>
    </w:p>
    <w:p>
      <w:pPr>
        <w:bidi/>
        <w:jc w:val="right"/>
      </w:pPr>
      <w:r>
        <w:rPr>
          <w:rFonts w:ascii="Arial" w:hAnsi="Arial" w:cs="Arial"/>
          <w:sz w:val="28"/>
          <w:rtl/>
          <w:szCs w:val="28"/>
        </w:rPr>
        <w:t xml:space="preserve">   ◯ ג. לֹא יִקְרְאוּ בִּכְלָל</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8"/>
          <w:rtl/>
          <w:szCs w:val="28"/>
        </w:rPr>
        <w:t>בְּסוֹף הַתְּפִלָּה הִבִּיטוּ כֻּלָּם לְכִוּוּן אֶחָד – רָחוֹק מְאוֹד, מֵעֵבֶר לֶהָרִים.</w:t>
      </w:r>
    </w:p>
    <w:p>
      <w:pPr>
        <w:bidi/>
        <w:jc w:val="right"/>
      </w:pPr>
      <w:r>
        <w:rPr>
          <w:rFonts w:ascii="Arial" w:hAnsi="Arial" w:cs="Arial"/>
          <w:b/>
          <w:sz w:val="28"/>
          <w:rtl/>
          <w:szCs w:val="28"/>
          <w:bCs/>
        </w:rPr>
        <w:t>4. לְאָן הִבִּיטוּ?</w:t>
      </w:r>
    </w:p>
    <w:p>
      <w:pPr>
        <w:bidi/>
        <w:jc w:val="right"/>
      </w:pPr>
      <w:r>
        <w:rPr>
          <w:rFonts w:ascii="Arial" w:hAnsi="Arial" w:cs="Arial"/>
          <w:sz w:val="28"/>
          <w:rtl/>
          <w:szCs w:val="28"/>
        </w:rPr>
        <w:t xml:space="preserve">   ◯ א. לְכִוּוּן הַיָּם</w:t>
      </w:r>
    </w:p>
    <w:p>
      <w:pPr>
        <w:bidi/>
        <w:jc w:val="right"/>
      </w:pPr>
      <w:r>
        <w:rPr>
          <w:rFonts w:ascii="Arial" w:hAnsi="Arial" w:cs="Arial"/>
          <w:sz w:val="28"/>
          <w:rtl/>
          <w:szCs w:val="28"/>
        </w:rPr>
        <w:t xml:space="preserve">   ◯ ב. לְכִוּוּן יְרוּשָׁלַיִם</w:t>
      </w:r>
    </w:p>
    <w:p>
      <w:pPr>
        <w:bidi/>
        <w:jc w:val="right"/>
      </w:pPr>
      <w:r>
        <w:rPr>
          <w:rFonts w:ascii="Arial" w:hAnsi="Arial" w:cs="Arial"/>
          <w:sz w:val="28"/>
          <w:rtl/>
          <w:szCs w:val="28"/>
        </w:rPr>
        <w:t xml:space="preserve">   ◯ ג. לְכִוּוּן הַשֶּׁמֶשׁ הַשּׁוֹקַעַת</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יוֹצֵא דֹּפֶן – מַה לֹּא שַׁיָּךְ?</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צוֹם</w:t>
      </w:r>
    </w:p>
    <w:p>
      <w:pPr>
        <w:bidi/>
        <w:jc w:val="right"/>
      </w:pPr>
      <w:r>
        <w:rPr>
          <w:rFonts w:ascii="Arial" w:hAnsi="Arial" w:cs="Arial"/>
          <w:sz w:val="28"/>
          <w:rtl/>
          <w:szCs w:val="28"/>
        </w:rPr>
        <w:t xml:space="preserve">   ◯ ב. תְּפִלָּה</w:t>
      </w:r>
    </w:p>
    <w:p>
      <w:pPr>
        <w:bidi/>
        <w:jc w:val="right"/>
      </w:pPr>
      <w:r>
        <w:rPr>
          <w:rFonts w:ascii="Arial" w:hAnsi="Arial" w:cs="Arial"/>
          <w:sz w:val="28"/>
          <w:rtl/>
          <w:szCs w:val="28"/>
        </w:rPr>
        <w:t xml:space="preserve">   ◯ ג. סְעוּדָה</w:t>
      </w:r>
    </w:p>
    <w:p>
      <w:pPr>
        <w:bidi/>
        <w:jc w:val="right"/>
      </w:pPr>
      <w:r>
        <w:rPr>
          <w:rFonts w:ascii="Arial" w:hAnsi="Arial" w:cs="Arial"/>
          <w:sz w:val="28"/>
          <w:rtl/>
          <w:szCs w:val="28"/>
        </w:rPr>
        <w:t xml:space="preserve">   ◯ ד. בַּקָּשַׁת סְלִיחָה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סְעוּדָה בָּאָה בְּסוֹף הַיּוֹם, בְּשִׂמְחָה – הַשְּׁאָר הֵם חֵלֶק מֵחֶשְׁבּוֹן הַנֶּפֶשׁ עַל הָהָר</w:t>
      </w:r>
    </w:p>
    <w:p>
      <w:pPr>
        <w:bidi/>
        <w:jc w:val="right"/>
      </w:pPr>
      <w:r>
        <w:rPr>
          <w:rFonts w:ascii="Arial" w:hAnsi="Arial" w:cs="Arial"/>
          <w:sz w:val="28"/>
          <w:rtl/>
          <w:szCs w:val="28"/>
        </w:rPr>
        <w:t xml:space="preserve">   ◯ ב. סְעוּדָה הִיא מִלָּה בִּלְשׁוֹן נְקֵבָה</w:t>
      </w:r>
    </w:p>
    <w:p>
      <w:pPr>
        <w:bidi/>
        <w:jc w:val="right"/>
      </w:pPr>
      <w:r>
        <w:rPr>
          <w:rFonts w:ascii="Arial" w:hAnsi="Arial" w:cs="Arial"/>
          <w:sz w:val="28"/>
          <w:rtl/>
          <w:szCs w:val="28"/>
        </w:rPr>
        <w:t xml:space="preserve">   ◯ ג. בִּסְעוּדָה אֵין אֲנָשִׁים</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אוֹרִית</w:t>
      </w:r>
    </w:p>
    <w:p>
      <w:pPr>
        <w:bidi/>
        <w:jc w:val="right"/>
      </w:pPr>
      <w:r>
        <w:rPr>
          <w:rFonts w:ascii="Arial" w:hAnsi="Arial" w:cs="Arial"/>
          <w:sz w:val="28"/>
          <w:rtl/>
          <w:szCs w:val="28"/>
        </w:rPr>
        <w:t xml:space="preserve">   ◯ ב. גְּעֵז</w:t>
      </w:r>
    </w:p>
    <w:p>
      <w:pPr>
        <w:bidi/>
        <w:jc w:val="right"/>
      </w:pPr>
      <w:r>
        <w:rPr>
          <w:rFonts w:ascii="Arial" w:hAnsi="Arial" w:cs="Arial"/>
          <w:sz w:val="28"/>
          <w:rtl/>
          <w:szCs w:val="28"/>
        </w:rPr>
        <w:t xml:space="preserve">   ◯ ג. אַמְהָרִית</w:t>
      </w:r>
    </w:p>
    <w:p>
      <w:pPr>
        <w:bidi/>
        <w:jc w:val="right"/>
      </w:pPr>
      <w:r>
        <w:rPr>
          <w:rFonts w:ascii="Arial" w:hAnsi="Arial" w:cs="Arial"/>
          <w:sz w:val="28"/>
          <w:rtl/>
          <w:szCs w:val="28"/>
        </w:rPr>
        <w:t xml:space="preserve">   ◯ ד. עִבְרִית</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אוֹרִית הִיא הַמִּלָּה הַקְּצָרָה בְּיוֹתֵר</w:t>
      </w:r>
    </w:p>
    <w:p>
      <w:pPr>
        <w:bidi/>
        <w:jc w:val="right"/>
      </w:pPr>
      <w:r>
        <w:rPr>
          <w:rFonts w:ascii="Arial" w:hAnsi="Arial" w:cs="Arial"/>
          <w:sz w:val="28"/>
          <w:rtl/>
          <w:szCs w:val="28"/>
        </w:rPr>
        <w:t xml:space="preserve">   ◯ ב. אוֹרִית הִיא שֵׁם שֶׁל סְפָרִים – הַשְּׁאָר הֵן שָׂפוֹת</w:t>
      </w:r>
    </w:p>
    <w:p>
      <w:pPr>
        <w:bidi/>
        <w:jc w:val="right"/>
      </w:pPr>
      <w:r>
        <w:rPr>
          <w:rFonts w:ascii="Arial" w:hAnsi="Arial" w:cs="Arial"/>
          <w:sz w:val="28"/>
          <w:rtl/>
          <w:szCs w:val="28"/>
        </w:rPr>
        <w:t xml:space="preserve">   ◯ ג. אוֹרִית לֹא קְשׁוּרָה לַסִּיגְד</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כִּסּוּפִים</w:t>
      </w:r>
    </w:p>
    <w:p>
      <w:pPr>
        <w:bidi/>
        <w:jc w:val="right"/>
      </w:pPr>
      <w:r>
        <w:rPr>
          <w:rFonts w:ascii="Arial" w:hAnsi="Arial" w:cs="Arial"/>
          <w:sz w:val="28"/>
          <w:rtl/>
          <w:szCs w:val="28"/>
        </w:rPr>
        <w:t xml:space="preserve">   ◯ ב. גַּעְגּוּעִים</w:t>
      </w:r>
    </w:p>
    <w:p>
      <w:pPr>
        <w:bidi/>
        <w:jc w:val="right"/>
      </w:pPr>
      <w:r>
        <w:rPr>
          <w:rFonts w:ascii="Arial" w:hAnsi="Arial" w:cs="Arial"/>
          <w:sz w:val="28"/>
          <w:rtl/>
          <w:szCs w:val="28"/>
        </w:rPr>
        <w:t xml:space="preserve">   ◯ ג. תִּקְוָה</w:t>
      </w:r>
    </w:p>
    <w:p>
      <w:pPr>
        <w:bidi/>
        <w:jc w:val="right"/>
      </w:pPr>
      <w:r>
        <w:rPr>
          <w:rFonts w:ascii="Arial" w:hAnsi="Arial" w:cs="Arial"/>
          <w:sz w:val="28"/>
          <w:rtl/>
          <w:szCs w:val="28"/>
        </w:rPr>
        <w:t xml:space="preserve">   ◯ ד. שִׁכְחָה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שִׁכְחָה מַתְחִילָה בָּאוֹת ש׳</w:t>
      </w:r>
    </w:p>
    <w:p>
      <w:pPr>
        <w:bidi/>
        <w:jc w:val="right"/>
      </w:pPr>
      <w:r>
        <w:rPr>
          <w:rFonts w:ascii="Arial" w:hAnsi="Arial" w:cs="Arial"/>
          <w:sz w:val="28"/>
          <w:rtl/>
          <w:szCs w:val="28"/>
        </w:rPr>
        <w:t xml:space="preserve">   ◯ ב. שִׁכְחָה הִיא הַהֵפֶךְ – הַשְּׁאָר שׁוֹמְרִים אֶת יְרוּשָׁלַיִם בַּלֵּב</w:t>
      </w:r>
    </w:p>
    <w:p>
      <w:pPr>
        <w:bidi/>
        <w:jc w:val="right"/>
      </w:pPr>
      <w:r>
        <w:rPr>
          <w:rFonts w:ascii="Arial" w:hAnsi="Arial" w:cs="Arial"/>
          <w:sz w:val="28"/>
          <w:rtl/>
          <w:szCs w:val="28"/>
        </w:rPr>
        <w:t xml:space="preserve">   ◯ ג. שִׁכְחָה הִיא מִלָּה שֶׁל מְבֻגָּרִים</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לְהִשְׁתַּחֲווֹת</w:t>
      </w:r>
    </w:p>
    <w:p>
      <w:pPr>
        <w:bidi/>
        <w:jc w:val="right"/>
      </w:pPr>
      <w:r>
        <w:rPr>
          <w:rFonts w:ascii="Arial" w:hAnsi="Arial" w:cs="Arial"/>
          <w:sz w:val="28"/>
          <w:rtl/>
          <w:szCs w:val="28"/>
        </w:rPr>
        <w:t xml:space="preserve">   ◯ ב. לִקְפֹּץ</w:t>
      </w:r>
    </w:p>
    <w:p>
      <w:pPr>
        <w:bidi/>
        <w:jc w:val="right"/>
      </w:pPr>
      <w:r>
        <w:rPr>
          <w:rFonts w:ascii="Arial" w:hAnsi="Arial" w:cs="Arial"/>
          <w:sz w:val="28"/>
          <w:rtl/>
          <w:szCs w:val="28"/>
        </w:rPr>
        <w:t xml:space="preserve">   ◯ ג. לִכְרֹעַ</w:t>
      </w:r>
    </w:p>
    <w:p>
      <w:pPr>
        <w:bidi/>
        <w:jc w:val="right"/>
      </w:pPr>
      <w:r>
        <w:rPr>
          <w:rFonts w:ascii="Arial" w:hAnsi="Arial" w:cs="Arial"/>
          <w:sz w:val="28"/>
          <w:rtl/>
          <w:szCs w:val="28"/>
        </w:rPr>
        <w:t xml:space="preserve">   ◯ ד. לְהַרְכִּין רֹאשׁ</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לִקְפֹּץ הוּא פֹּעַל, וְהַשְּׁאָר לֹא</w:t>
      </w:r>
    </w:p>
    <w:p>
      <w:pPr>
        <w:bidi/>
        <w:jc w:val="right"/>
      </w:pPr>
      <w:r>
        <w:rPr>
          <w:rFonts w:ascii="Arial" w:hAnsi="Arial" w:cs="Arial"/>
          <w:sz w:val="28"/>
          <w:rtl/>
          <w:szCs w:val="28"/>
        </w:rPr>
        <w:t xml:space="preserve">   ◯ ב. לִקְפֹּץ עוֹשִׂים רַק בַּחוּץ</w:t>
      </w:r>
    </w:p>
    <w:p>
      <w:pPr>
        <w:bidi/>
        <w:jc w:val="right"/>
      </w:pPr>
      <w:r>
        <w:rPr>
          <w:rFonts w:ascii="Arial" w:hAnsi="Arial" w:cs="Arial"/>
          <w:sz w:val="28"/>
          <w:rtl/>
          <w:szCs w:val="28"/>
        </w:rPr>
        <w:t xml:space="preserve">   ◯ ג. לִקְפֹּץ זוֹ תְּנוּעָה לְמַעְלָה; הַשְּׁאָר – תְּנוּעוֹת שֶׁל כָּבוֹד וַעֲנָוָה, כְּמוֹ "סִיגְד"</w:t>
      </w:r>
    </w:p>
    <w:p>
      <w:pPr>
        <w:bidi/>
        <w:jc w:val="right"/>
      </w:pPr>
      <w:r>
        <w:rPr>
          <w:rFonts w:ascii="Arial" w:hAnsi="Arial" w:cs="Arial"/>
          <w:b/>
          <w:sz w:val="28"/>
          <w:rtl/>
          <w:szCs w:val="28"/>
          <w:bCs/>
        </w:rPr>
        <w:t>5. מי יוצא הדופן?</w:t>
      </w:r>
    </w:p>
    <w:p>
      <w:pPr>
        <w:bidi/>
        <w:jc w:val="right"/>
      </w:pPr>
      <w:r>
        <w:rPr>
          <w:rFonts w:ascii="Arial" w:hAnsi="Arial" w:cs="Arial"/>
          <w:sz w:val="28"/>
          <w:rtl/>
          <w:szCs w:val="28"/>
        </w:rPr>
        <w:t xml:space="preserve">   ◯ א. חֶשְׁבּוֹן נֶפֶשׁ</w:t>
      </w:r>
    </w:p>
    <w:p>
      <w:pPr>
        <w:bidi/>
        <w:jc w:val="right"/>
      </w:pPr>
      <w:r>
        <w:rPr>
          <w:rFonts w:ascii="Arial" w:hAnsi="Arial" w:cs="Arial"/>
          <w:sz w:val="28"/>
          <w:rtl/>
          <w:szCs w:val="28"/>
        </w:rPr>
        <w:t xml:space="preserve">   ◯ ב. אַחְדוּת הַקְּהִלָּה</w:t>
      </w:r>
    </w:p>
    <w:p>
      <w:pPr>
        <w:bidi/>
        <w:jc w:val="right"/>
      </w:pPr>
      <w:r>
        <w:rPr>
          <w:rFonts w:ascii="Arial" w:hAnsi="Arial" w:cs="Arial"/>
          <w:sz w:val="28"/>
          <w:rtl/>
          <w:szCs w:val="28"/>
        </w:rPr>
        <w:t xml:space="preserve">   ◯ ג. תַּחְפֹּשׂוֹת</w:t>
      </w:r>
    </w:p>
    <w:p>
      <w:pPr>
        <w:bidi/>
        <w:jc w:val="right"/>
      </w:pPr>
      <w:r>
        <w:rPr>
          <w:rFonts w:ascii="Arial" w:hAnsi="Arial" w:cs="Arial"/>
          <w:sz w:val="28"/>
          <w:rtl/>
          <w:szCs w:val="28"/>
        </w:rPr>
        <w:t xml:space="preserve">   ◯ ד. כִּסּוּפִים לִירוּשָׁלַיִם</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תַּחְפֹּשׂוֹת שַׁיָּכוֹת לְפוּרִים; הַשְּׁאָר – רַעֲיוֹנוֹת מֶרְכָּזִיִּים בַּסִּיגְד</w:t>
      </w:r>
    </w:p>
    <w:p>
      <w:pPr>
        <w:bidi/>
        <w:jc w:val="right"/>
      </w:pPr>
      <w:r>
        <w:rPr>
          <w:rFonts w:ascii="Arial" w:hAnsi="Arial" w:cs="Arial"/>
          <w:sz w:val="28"/>
          <w:rtl/>
          <w:szCs w:val="28"/>
        </w:rPr>
        <w:t xml:space="preserve">   ◯ ב. תַּחְפֹּשׂוֹת הֵן בִּלְשׁוֹן רַבִּים</w:t>
      </w:r>
    </w:p>
    <w:p>
      <w:pPr>
        <w:bidi/>
        <w:jc w:val="right"/>
      </w:pPr>
      <w:r>
        <w:rPr>
          <w:rFonts w:ascii="Arial" w:hAnsi="Arial" w:cs="Arial"/>
          <w:sz w:val="28"/>
          <w:rtl/>
          <w:szCs w:val="28"/>
        </w:rPr>
        <w:t xml:space="preserve">   ◯ ג. תַּחְפֹּשׂוֹת עוֹלוֹת כֶּסֶף</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לָמָּה, לְפִי הַמָּסֹרֶת, עָלוּ לְרֹאשׁ הָהָר?</w:t>
      </w:r>
    </w:p>
    <w:p>
      <w:pPr>
        <w:bidi/>
        <w:jc w:val="right"/>
      </w:pPr>
      <w:r>
        <w:rPr>
          <w:rFonts w:ascii="Arial" w:hAnsi="Arial" w:cs="Arial"/>
          <w:sz w:val="28"/>
          <w:rtl/>
          <w:szCs w:val="28"/>
        </w:rPr>
        <w:t xml:space="preserve">   ◯ א. כְּדֵי לִהְיוֹת קְרוֹבִים לַשָּׁמַיִם וּלְהִזָּכֵר בְּהַר סִינַי</w:t>
      </w:r>
    </w:p>
    <w:p>
      <w:pPr>
        <w:bidi/>
        <w:jc w:val="right"/>
      </w:pPr>
      <w:r>
        <w:rPr>
          <w:rFonts w:ascii="Arial" w:hAnsi="Arial" w:cs="Arial"/>
          <w:sz w:val="28"/>
          <w:rtl/>
          <w:szCs w:val="28"/>
        </w:rPr>
        <w:t xml:space="preserve">   ◯ ב. כְּדֵי לִרְאוֹת אֶת הַיָּם מִלְמַעְלָה</w:t>
      </w:r>
    </w:p>
    <w:p>
      <w:pPr>
        <w:bidi/>
        <w:jc w:val="right"/>
      </w:pPr>
      <w:r>
        <w:rPr>
          <w:rFonts w:ascii="Arial" w:hAnsi="Arial" w:cs="Arial"/>
          <w:sz w:val="28"/>
          <w:rtl/>
          <w:szCs w:val="28"/>
        </w:rPr>
        <w:t xml:space="preserve">   ◯ ג. כִּי בַּכְּפָר לֹא הָיָה מָקוֹם לְכֻלָּם</w:t>
      </w:r>
    </w:p>
    <w:p>
      <w:pPr>
        <w:bidi/>
        <w:jc w:val="right"/>
      </w:pPr>
      <w:r>
        <w:rPr>
          <w:rFonts w:ascii="Arial" w:hAnsi="Arial" w:cs="Arial"/>
          <w:sz w:val="28"/>
          <w:rtl/>
          <w:szCs w:val="28"/>
        </w:rPr>
        <w:t xml:space="preserve">   ◯ ד. כְּדֵי לְשַׂחֵק בַּשֶּׁלֶג</w:t>
      </w:r>
    </w:p>
    <w:p>
      <w:pPr>
        <w:bidi/>
        <w:jc w:val="right"/>
      </w:pPr>
      <w:r>
        <w:rPr>
          <w:rFonts w:ascii="Arial" w:hAnsi="Arial" w:cs="Arial"/>
          <w:b/>
          <w:sz w:val="28"/>
          <w:rtl/>
          <w:szCs w:val="28"/>
          <w:bCs/>
        </w:rPr>
        <w:t>2. מָה אֶפְשָׁר לְהָבִין מִכָּךְ שֶׁהַקֵּסִים תִּרְגְּמוּ אֶת הַקְּרִיאָה לְאַמְהָרִית?</w:t>
      </w:r>
    </w:p>
    <w:p>
      <w:pPr>
        <w:bidi/>
        <w:jc w:val="right"/>
      </w:pPr>
      <w:r>
        <w:rPr>
          <w:rFonts w:ascii="Arial" w:hAnsi="Arial" w:cs="Arial"/>
          <w:sz w:val="28"/>
          <w:rtl/>
          <w:szCs w:val="28"/>
        </w:rPr>
        <w:t xml:space="preserve">   ◯ א. שֶׁהֵם רָצוּ לְהַרְאוֹת שֶׁהֵם חֲכָמִים</w:t>
      </w:r>
    </w:p>
    <w:p>
      <w:pPr>
        <w:bidi/>
        <w:jc w:val="right"/>
      </w:pPr>
      <w:r>
        <w:rPr>
          <w:rFonts w:ascii="Arial" w:hAnsi="Arial" w:cs="Arial"/>
          <w:sz w:val="28"/>
          <w:rtl/>
          <w:szCs w:val="28"/>
        </w:rPr>
        <w:t xml:space="preserve">   ◯ ב. שֶׁרָצוּ שֶׁכָּל הַקְּהִלָּה תָּבִין</w:t>
      </w:r>
    </w:p>
    <w:p>
      <w:pPr>
        <w:bidi/>
        <w:jc w:val="right"/>
      </w:pPr>
      <w:r>
        <w:rPr>
          <w:rFonts w:ascii="Arial" w:hAnsi="Arial" w:cs="Arial"/>
          <w:sz w:val="28"/>
          <w:rtl/>
          <w:szCs w:val="28"/>
        </w:rPr>
        <w:t xml:space="preserve">   ◯ ג. שֶׁגֵּעֵז הִיא שָׂפָה חֲדָשָׁה</w:t>
      </w:r>
    </w:p>
    <w:p>
      <w:pPr>
        <w:bidi/>
        <w:jc w:val="right"/>
      </w:pPr>
      <w:r>
        <w:rPr>
          <w:rFonts w:ascii="Arial" w:hAnsi="Arial" w:cs="Arial"/>
          <w:sz w:val="28"/>
          <w:rtl/>
          <w:szCs w:val="28"/>
        </w:rPr>
        <w:t xml:space="preserve">   ◯ ד. שֶׁלֹּא הָיְתָה לָהֶם אוֹרִית</w:t>
      </w:r>
    </w:p>
    <w:p>
      <w:pPr>
        <w:bidi/>
        <w:jc w:val="right"/>
      </w:pPr>
      <w:r>
        <w:rPr>
          <w:rFonts w:ascii="Arial" w:hAnsi="Arial" w:cs="Arial"/>
          <w:b/>
          <w:sz w:val="28"/>
          <w:rtl/>
          <w:szCs w:val="28"/>
          <w:bCs/>
        </w:rPr>
        <w:t>3. מָה הַקֶּשֶׁר בֵּין הַצּוֹם לְבֵין הַחַג?</w:t>
      </w:r>
    </w:p>
    <w:p>
      <w:pPr>
        <w:bidi/>
        <w:jc w:val="right"/>
      </w:pPr>
      <w:r>
        <w:rPr>
          <w:rFonts w:ascii="Arial" w:hAnsi="Arial" w:cs="Arial"/>
          <w:sz w:val="28"/>
          <w:rtl/>
          <w:szCs w:val="28"/>
        </w:rPr>
        <w:t xml:space="preserve">   ◯ א. הַצּוֹם הוּא עֹנֶשׁ</w:t>
      </w:r>
    </w:p>
    <w:p>
      <w:pPr>
        <w:bidi/>
        <w:jc w:val="right"/>
      </w:pPr>
      <w:r>
        <w:rPr>
          <w:rFonts w:ascii="Arial" w:hAnsi="Arial" w:cs="Arial"/>
          <w:sz w:val="28"/>
          <w:rtl/>
          <w:szCs w:val="28"/>
        </w:rPr>
        <w:t xml:space="preserve">   ◯ ב. אֵין שׁוּם קֶשֶׁר</w:t>
      </w:r>
    </w:p>
    <w:p>
      <w:pPr>
        <w:bidi/>
        <w:jc w:val="right"/>
      </w:pPr>
      <w:r>
        <w:rPr>
          <w:rFonts w:ascii="Arial" w:hAnsi="Arial" w:cs="Arial"/>
          <w:sz w:val="28"/>
          <w:rtl/>
          <w:szCs w:val="28"/>
        </w:rPr>
        <w:t xml:space="preserve">   ◯ ג. הַצּוֹם עוֹזֵר לְהִתְכּוֹנֵן וּלְהִטָּהֵר לִפְנֵי הַתְּפִלָּה</w:t>
      </w:r>
    </w:p>
    <w:p>
      <w:pPr>
        <w:bidi/>
        <w:jc w:val="right"/>
      </w:pPr>
      <w:r>
        <w:rPr>
          <w:rFonts w:ascii="Arial" w:hAnsi="Arial" w:cs="Arial"/>
          <w:sz w:val="28"/>
          <w:rtl/>
          <w:szCs w:val="28"/>
        </w:rPr>
        <w:t xml:space="preserve">   ◯ ד. הַצּוֹם נוֹעַד לַחְסֹךְ אֹכֶל</w:t>
      </w:r>
    </w:p>
    <w:p>
      <w:pPr>
        <w:bidi/>
        <w:jc w:val="right"/>
      </w:pPr>
      <w:r>
        <w:rPr>
          <w:rFonts w:ascii="Arial" w:hAnsi="Arial" w:cs="Arial"/>
          <w:b/>
          <w:sz w:val="28"/>
          <w:rtl/>
          <w:szCs w:val="28"/>
          <w:bCs/>
        </w:rPr>
        <w:t>4. מָה מְלַמֵּד אוֹתָנוּ הַגַּעְגּוּעַ לִירוּשָׁלַיִם, שֶׁנִּמְשַׁךְ דּוֹרוֹת רַבִּים?</w:t>
      </w:r>
    </w:p>
    <w:p>
      <w:pPr>
        <w:bidi/>
        <w:jc w:val="right"/>
      </w:pPr>
      <w:r>
        <w:rPr>
          <w:rFonts w:ascii="Arial" w:hAnsi="Arial" w:cs="Arial"/>
          <w:sz w:val="28"/>
          <w:rtl/>
          <w:szCs w:val="28"/>
        </w:rPr>
        <w:t xml:space="preserve">   ◯ א. שֶׁהַקְּהִלָּה שָׁכְחָה אֶת חֲלוֹמָהּ</w:t>
      </w:r>
    </w:p>
    <w:p>
      <w:pPr>
        <w:bidi/>
        <w:jc w:val="right"/>
      </w:pPr>
      <w:r>
        <w:rPr>
          <w:rFonts w:ascii="Arial" w:hAnsi="Arial" w:cs="Arial"/>
          <w:sz w:val="28"/>
          <w:rtl/>
          <w:szCs w:val="28"/>
        </w:rPr>
        <w:t xml:space="preserve">   ◯ ב. שֶׁחֲלוֹם מְשֻׁתָּף נוֹתֵן כֹּחַ לִקְהִלָּה</w:t>
      </w:r>
    </w:p>
    <w:p>
      <w:pPr>
        <w:bidi/>
        <w:jc w:val="right"/>
      </w:pPr>
      <w:r>
        <w:rPr>
          <w:rFonts w:ascii="Arial" w:hAnsi="Arial" w:cs="Arial"/>
          <w:sz w:val="28"/>
          <w:rtl/>
          <w:szCs w:val="28"/>
        </w:rPr>
        <w:t xml:space="preserve">   ◯ ג. שֶׁיְּרוּשָׁלַיִם הָיְתָה קְרוֹבָה מְאוֹד</w:t>
      </w:r>
    </w:p>
    <w:p>
      <w:pPr>
        <w:bidi/>
        <w:jc w:val="right"/>
      </w:pPr>
      <w:r>
        <w:rPr>
          <w:rFonts w:ascii="Arial" w:hAnsi="Arial" w:cs="Arial"/>
          <w:sz w:val="28"/>
          <w:rtl/>
          <w:szCs w:val="28"/>
        </w:rPr>
        <w:t xml:space="preserve">   ◯ ד. שֶׁרַק יְלָדִים הִתְגַּעְגְּעוּ</w:t>
      </w:r>
    </w:p>
    <w:p>
      <w:pPr>
        <w:bidi/>
        <w:jc w:val="right"/>
      </w:pPr>
      <w:r>
        <w:rPr>
          <w:rFonts w:ascii="Arial" w:hAnsi="Arial" w:cs="Arial"/>
          <w:b/>
          <w:sz w:val="28"/>
          <w:rtl/>
          <w:szCs w:val="28"/>
          <w:bCs/>
        </w:rPr>
        <w:t>5. לָמָּה הַסִּיגְד הוּא חַג שֶׁל אַחְדוּת?</w:t>
      </w:r>
    </w:p>
    <w:p>
      <w:pPr>
        <w:bidi/>
        <w:jc w:val="right"/>
      </w:pPr>
      <w:r>
        <w:rPr>
          <w:rFonts w:ascii="Arial" w:hAnsi="Arial" w:cs="Arial"/>
          <w:sz w:val="28"/>
          <w:rtl/>
          <w:szCs w:val="28"/>
        </w:rPr>
        <w:t xml:space="preserve">   ◯ א. כִּי כָּל אֶחָד חוֹגֵג לְבַד בַּבַּיִת</w:t>
      </w:r>
    </w:p>
    <w:p>
      <w:pPr>
        <w:bidi/>
        <w:jc w:val="right"/>
      </w:pPr>
      <w:r>
        <w:rPr>
          <w:rFonts w:ascii="Arial" w:hAnsi="Arial" w:cs="Arial"/>
          <w:sz w:val="28"/>
          <w:rtl/>
          <w:szCs w:val="28"/>
        </w:rPr>
        <w:t xml:space="preserve">   ◯ ב. כִּי יֵשׁ בּוֹ רַק מִשְׂחָקִים</w:t>
      </w:r>
    </w:p>
    <w:p>
      <w:pPr>
        <w:bidi/>
        <w:jc w:val="right"/>
      </w:pPr>
      <w:r>
        <w:rPr>
          <w:rFonts w:ascii="Arial" w:hAnsi="Arial" w:cs="Arial"/>
          <w:sz w:val="28"/>
          <w:rtl/>
          <w:szCs w:val="28"/>
        </w:rPr>
        <w:t xml:space="preserve">   ◯ ג. כִּי הוּא חָל בְּאֶמְצַע הַקַּיִץ</w:t>
      </w:r>
    </w:p>
    <w:p>
      <w:pPr>
        <w:bidi/>
        <w:jc w:val="right"/>
      </w:pPr>
      <w:r>
        <w:rPr>
          <w:rFonts w:ascii="Arial" w:hAnsi="Arial" w:cs="Arial"/>
          <w:sz w:val="28"/>
          <w:rtl/>
          <w:szCs w:val="28"/>
        </w:rPr>
        <w:t xml:space="preserve">   ◯ ד. כִּי כָּל הַקְּהִלָּה נֶאֱסֶפֶת יַחַד לִתְפִלָּה וּלְשִׂמְחָה</w:t>
      </w:r>
    </w:p>
    <w:p>
      <w:pPr>
        <w:bidi/>
        <w:jc w:val="right"/>
      </w:pPr>
      <w:r>
        <w:rPr>
          <w:rFonts w:ascii="Arial" w:hAnsi="Arial" w:cs="Arial"/>
          <w:b/>
          <w:sz w:val="28"/>
          <w:rtl/>
          <w:szCs w:val="28"/>
          <w:bCs/>
        </w:rPr>
        <w:t>6. מָה בָּא רִאשׁוֹן בְּיוֹם הַסִּיגְד הַמָּסָרְתִּי?</w:t>
      </w:r>
    </w:p>
    <w:p>
      <w:pPr>
        <w:bidi/>
        <w:jc w:val="right"/>
      </w:pPr>
      <w:r>
        <w:rPr>
          <w:rFonts w:ascii="Arial" w:hAnsi="Arial" w:cs="Arial"/>
          <w:sz w:val="28"/>
          <w:rtl/>
          <w:szCs w:val="28"/>
        </w:rPr>
        <w:t xml:space="preserve">   ◯ א. הָאֲרוּחָה הַחֲגִיגִית</w:t>
      </w:r>
    </w:p>
    <w:p>
      <w:pPr>
        <w:bidi/>
        <w:jc w:val="right"/>
      </w:pPr>
      <w:r>
        <w:rPr>
          <w:rFonts w:ascii="Arial" w:hAnsi="Arial" w:cs="Arial"/>
          <w:sz w:val="28"/>
          <w:rtl/>
          <w:szCs w:val="28"/>
        </w:rPr>
        <w:t xml:space="preserve">   ◯ ב. הָרִקּוּדִים</w:t>
      </w:r>
    </w:p>
    <w:p>
      <w:pPr>
        <w:bidi/>
        <w:jc w:val="right"/>
      </w:pPr>
      <w:r>
        <w:rPr>
          <w:rFonts w:ascii="Arial" w:hAnsi="Arial" w:cs="Arial"/>
          <w:sz w:val="28"/>
          <w:rtl/>
          <w:szCs w:val="28"/>
        </w:rPr>
        <w:t xml:space="preserve">   ◯ ג. הָעֲלִיָּה לָהָר וְהַתְּפִלָּה</w:t>
      </w:r>
    </w:p>
    <w:p>
      <w:pPr>
        <w:bidi/>
        <w:jc w:val="right"/>
      </w:pPr>
      <w:r>
        <w:rPr>
          <w:rFonts w:ascii="Arial" w:hAnsi="Arial" w:cs="Arial"/>
          <w:sz w:val="28"/>
          <w:rtl/>
          <w:szCs w:val="28"/>
        </w:rPr>
        <w:t xml:space="preserve">   ◯ ד. הַחֲזָרָה הַבַּיְתָה</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הַסִּיגְד חָל בְּכ״ט בְּחֶשְׁוָן.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בַּסִּיגְד אוֹכְלִים אֲרוּחָה גְּדוֹלָה כְּבָר בַּבֹּקֶר.</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הַקֵּסִים קוֹרְאִים מִתּוֹךְ הָאוֹרִית.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הָאוֹרִית כְּתוּבָה בְּאַנְגְּלִית.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הַשֵּׁם סִיגְד קָשׁוּר לְהִשְׁתַּחֲוָיָה.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בְּאֶתְיוֹפְּיָה חָגְגוּ אֶת הַסִּיגְד בְּתוֹךְ מְעָרָה.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הַסִּיגְד חָל חֲמִשִּׁים יוֹם אַחֲרֵי יוֹם הַכִּפּוּרִים.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בַּסִּיגְד הִתְגַּעְגְּעוּ לְעִיר שֶׁעַל חוֹף הַיָּם.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הַיּוֹם חוֹגְגִים אֶת הַסִּיגְד גַּם בִּירוּשָׁלַיִם.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רַק קֵסִים יְכוֹלִים לְהַגִּיעַ לַחֲגִיגָה הַיּוֹם.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אֲבָל · לָכֵן · אַחֲרֵי · כִּי · לְאַחַר · וְגַם · כִּסּוּפִים · לִפְנֵי</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(1)________ יוֹם הַכִּפּוּרִים סוֹפְרִים חֲמִשִּׁים יוֹם. בְּבֹקֶר הַחַג צָמִים, (2)________ רוֹצִים לְהִתְכּוֹנֵן לַתְּפִלָּה. הַקֵּסִים עוֹלִים לָהָר (3)________ נוֹשְׂאִים אֶת הָאוֹרִית. הַדֶּרֶךְ קָשָׁה, (4)________ כֻּלָּם מַמְשִׁיכִים יַחַד. הַקְּהִלָּה מִתְפַּלֶּלֶת מִתּוֹךְ (5)________ לִירוּשָׁלַיִם. (6)________ הַיְּרִידָה מֵהָהָר חוֹגְגִים בְּשִׂמְחָה.</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בְּיוֹם הַסִּיגְד הַקֵּסִים עָלָה אֶל רֹאשׁ הָהָר. הֵם נָשְׂאוּ אֶת אוֹרִית הַקְּדוֹשָׁה בְּכָבוֹד. הַתְּפִלָּה הָיָה אָרֹךְ וּמְרַגֶּשֶׁת. אַחַר כָּךְ יָרְדוּ כֻּלָּם לְהַכְּפָר וְאָכְלוּ יַחַד. הַיְּלָדִים רָקְדוּ בְּשִׂימְחָה עַד הָעֶרֶב.</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סִיגְד</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קֵסִים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אוֹרִית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גֵּעֵז</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צוֹם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כִּסּוּפִים</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חַג שֶׁל קְהִלַּת יְהוּדֵי אֶתְיוֹפְּיָה, בְּכ״ט בְּחֶשְׁוָן.</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הַמַּנְהִיגִים הָרוּחָנִיִּים שֶׁל הַקְּהִלָּה.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כִּתְבֵי הַקֹּדֶשׁ שֶׁל הַקְּהִלָּה, וּבָהֶם הַתּוֹרָה, בִּלְשׁוֹן גֵּעֵז.</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שָׂפָה עַתִּיקָה שֶׁל תְּפִלָּה וּכְתָבִים בְּאֶתְיוֹפְּיָה.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זְמַן שֶׁבּוֹ לֹא אוֹכְלִים וְלֹא שׁוֹתִים.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גַּעְגּוּעִים חֲזָקִים מְאוֹד.</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חג הסיגד · יסודי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